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CC" w:rsidRDefault="00400FC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00FCC" w:rsidRDefault="00400FCC">
      <w:pPr>
        <w:adjustRightInd w:val="0"/>
      </w:pPr>
    </w:p>
    <w:p w:rsidR="00400FCC" w:rsidRDefault="00400FCC">
      <w:pPr>
        <w:adjustRightInd w:val="0"/>
        <w:jc w:val="right"/>
      </w:pPr>
      <w:r>
        <w:rPr>
          <w:rFonts w:hint="eastAsia"/>
        </w:rPr>
        <w:t>年　　月　　日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  <w:r>
        <w:rPr>
          <w:rFonts w:hint="eastAsia"/>
        </w:rPr>
        <w:t xml:space="preserve">　紀宝町長　様</w:t>
      </w:r>
    </w:p>
    <w:p w:rsidR="00400FCC" w:rsidRDefault="00400FCC">
      <w:pPr>
        <w:adjustRightInd w:val="0"/>
      </w:pPr>
    </w:p>
    <w:p w:rsidR="00400FCC" w:rsidRDefault="00400FCC">
      <w:pPr>
        <w:adjustRightInd w:val="0"/>
        <w:jc w:val="right"/>
      </w:pPr>
      <w:r>
        <w:rPr>
          <w:rFonts w:hint="eastAsia"/>
        </w:rPr>
        <w:t xml:space="preserve">申込人　　　　　　　　　　　　　　</w:t>
      </w:r>
    </w:p>
    <w:p w:rsidR="00400FCC" w:rsidRDefault="00400FCC">
      <w:pPr>
        <w:adjustRightInd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400FCC" w:rsidRDefault="00400FCC">
      <w:pPr>
        <w:adjustRightInd w:val="0"/>
        <w:jc w:val="right"/>
      </w:pPr>
      <w:r>
        <w:rPr>
          <w:rFonts w:hint="eastAsia"/>
        </w:rPr>
        <w:t xml:space="preserve">団体名　　　　　　　　　　　　　</w:t>
      </w:r>
    </w:p>
    <w:p w:rsidR="00400FCC" w:rsidRDefault="00C274AE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0D56D0" id="Oval 2" o:spid="_x0000_s1026" style="position:absolute;left:0;text-align:left;margin-left:413.4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OFavtwA&#10;AAAIAQAADwAAAGRycy9kb3ducmV2LnhtbEyPwU7DMBBE70j8g7VI3KhDBJUJcaqqUivUG2kv3Jx4&#10;G0eN11HstuHvWU5wHM3ozUy5mv0grjjFPpCG50UGAqkNtqdOw/GwfVIgYjJkzRAINXxjhFV1f1ea&#10;woYbfeK1Tp1gCMXCaHApjYWUsXXoTVyEEYm9U5i8SSynTtrJ3BjuB5ln2VJ60xM3ODPixmF7ri9e&#10;Q+4+ht15u6670W1OX8fdvklqr/Xjw7x+B5FwTn9h+J3P06HiTU24kI1i0KDy5RtHNbzwA/bVa8a6&#10;YbhSIKtS/j9Q/QA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BU4Vq+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400FCC">
        <w:rPr>
          <w:rFonts w:hint="eastAsia"/>
        </w:rPr>
        <w:t>代表者氏名　　　　　　　　　　印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</w:p>
    <w:p w:rsidR="00400FCC" w:rsidRDefault="00400FCC">
      <w:pPr>
        <w:adjustRightInd w:val="0"/>
        <w:jc w:val="center"/>
      </w:pPr>
      <w:r>
        <w:rPr>
          <w:rFonts w:hint="eastAsia"/>
        </w:rPr>
        <w:t>地域貢献促進事業補助金交付要望書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  <w:r>
        <w:rPr>
          <w:rFonts w:hint="eastAsia"/>
        </w:rPr>
        <w:t xml:space="preserve">　地域貢献促進事業補助金交付を受けたいので、地域貢献促進事業補助金交付要綱第</w:t>
      </w:r>
      <w:r>
        <w:t>8</w:t>
      </w:r>
      <w:r>
        <w:rPr>
          <w:rFonts w:hint="eastAsia"/>
        </w:rPr>
        <w:t>条の規定により、関係書類を添えて申し込みます。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</w:p>
    <w:p w:rsidR="00400FCC" w:rsidRDefault="00400FCC">
      <w:pPr>
        <w:adjustRightInd w:val="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事業名　　　　　　　　　　　　　　　　　　　　　　　　　　　　　　　　　　　　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</w:p>
    <w:p w:rsidR="00400FCC" w:rsidRDefault="00400FCC">
      <w:pPr>
        <w:adjustRightInd w:val="0"/>
      </w:pPr>
      <w:r>
        <w:rPr>
          <w:rFonts w:hint="eastAsia"/>
        </w:rPr>
        <w:t xml:space="preserve">　私たちは、地域貢献促進事業補助金交付要綱第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項に規定する団体に該当しないことに相違ありません。</w:t>
      </w:r>
    </w:p>
    <w:p w:rsidR="00400FCC" w:rsidRDefault="00400FCC">
      <w:pPr>
        <w:adjustRightInd w:val="0"/>
      </w:pPr>
    </w:p>
    <w:p w:rsidR="00400FCC" w:rsidRDefault="00400FCC">
      <w:pPr>
        <w:adjustRightInd w:val="0"/>
      </w:pPr>
    </w:p>
    <w:p w:rsidR="00400FCC" w:rsidRDefault="00400FCC">
      <w:pPr>
        <w:adjustRightInd w:val="0"/>
      </w:pPr>
    </w:p>
    <w:p w:rsidR="00400FCC" w:rsidRDefault="00400FCC">
      <w:pPr>
        <w:adjustRightInd w:val="0"/>
      </w:pPr>
      <w:r>
        <w:rPr>
          <w:rFonts w:hint="eastAsia"/>
        </w:rPr>
        <w:t xml:space="preserve">　添付書類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団体概要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企画書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複数年度の事業計画書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実施スケジュール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収支計画書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交付要望額の積算方法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会員名簿</w:t>
      </w:r>
    </w:p>
    <w:p w:rsidR="00400FCC" w:rsidRDefault="00400FCC">
      <w:pPr>
        <w:adjustRightInd w:val="0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その他町長が必要と認める書類</w:t>
      </w:r>
    </w:p>
    <w:sectPr w:rsidR="00400FCC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CC" w:rsidRDefault="00400FCC" w:rsidP="00BE4F4F">
      <w:r>
        <w:separator/>
      </w:r>
    </w:p>
  </w:endnote>
  <w:endnote w:type="continuationSeparator" w:id="0">
    <w:p w:rsidR="00400FCC" w:rsidRDefault="00400FCC" w:rsidP="00B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CC" w:rsidRDefault="00400FCC" w:rsidP="00BE4F4F">
      <w:r>
        <w:separator/>
      </w:r>
    </w:p>
  </w:footnote>
  <w:footnote w:type="continuationSeparator" w:id="0">
    <w:p w:rsidR="00400FCC" w:rsidRDefault="00400FCC" w:rsidP="00BE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CC"/>
    <w:rsid w:val="00400FCC"/>
    <w:rsid w:val="00BE4F4F"/>
    <w:rsid w:val="00C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35A0A1-2401-4D24-BCF8-7F77D66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yuki</dc:creator>
  <cp:keywords/>
  <dc:description/>
  <cp:lastModifiedBy>k145500</cp:lastModifiedBy>
  <cp:revision>2</cp:revision>
  <cp:lastPrinted>2010-12-16T05:51:00Z</cp:lastPrinted>
  <dcterms:created xsi:type="dcterms:W3CDTF">2020-04-20T05:56:00Z</dcterms:created>
  <dcterms:modified xsi:type="dcterms:W3CDTF">2020-04-20T05:56:00Z</dcterms:modified>
</cp:coreProperties>
</file>